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B5" w:rsidRDefault="007208B5" w:rsidP="007208B5">
      <w:pPr>
        <w:pStyle w:val="3"/>
        <w:jc w:val="center"/>
      </w:pPr>
      <w:r>
        <w:rPr>
          <w:rFonts w:hint="eastAsia"/>
        </w:rPr>
        <w:t>附录</w:t>
      </w:r>
      <w:r>
        <w:rPr>
          <w:rFonts w:hint="eastAsia"/>
        </w:rPr>
        <w:t xml:space="preserve">1  </w:t>
      </w:r>
      <w:r>
        <w:rPr>
          <w:rFonts w:hint="eastAsia"/>
        </w:rPr>
        <w:t>复印报刊资料学术专题刊列表</w:t>
      </w:r>
    </w:p>
    <w:tbl>
      <w:tblPr>
        <w:tblW w:w="3609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"/>
        <w:gridCol w:w="2753"/>
      </w:tblGrid>
      <w:tr w:rsidR="007208B5" w:rsidRPr="00FE5AF7" w:rsidTr="007208B5">
        <w:trPr>
          <w:trHeight w:val="270"/>
          <w:tblHeader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专题名称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A1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马克思列宁主义研究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A2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毛泽东思想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A3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中国特色社会主义理论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B1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哲学原理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B2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科学技术哲学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B3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逻辑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B4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中国哲学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外国哲学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B8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伦理学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B9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宗教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C1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社会科学总论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C3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管理科学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C31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创新政策与管理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C4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C41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社会保障制度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C42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C5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人口学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D0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D01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公共行政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D2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中国共产党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D3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世界社会主义运动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中国政治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D410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法理学、法史学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D411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宪法学、行政法学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D412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民商法学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D413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经济法学、劳动法学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D414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刑事法学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D415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诉讼法学、司法制度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D416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国际法学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D421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青少年导刊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D422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工会工作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D423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妇女研究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D424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台、港、澳研究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D5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民族问题研究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D6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中国外交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D7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国际政治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F10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国民经济管理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F101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财务与会计导刊（下半月·理论版）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F102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人力资源开发与管理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F103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劳动经济与劳动关系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F104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统计与精算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F107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区域与城市经济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F11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理论经济学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F13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社会主义经济理论与实践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F14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农业经济研究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产业经济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F31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企业管理研究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F51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贸易经济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F513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市场营销（下半月·理论版）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F52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国际贸易研究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F61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财政与税务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F62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金融与保险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F63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投资与证券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F7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经济史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F8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世界经济导刊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F9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文化研究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G01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文化创意产业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中小学教育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G30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中小学学校管理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G4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高等教育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G5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成人教育学刊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G53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职业技术教育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G6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新闻与传播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G7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档案学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G8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G9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图书馆学情报学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语言文字学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文艺理论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中国古代、近代文学研究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中国现代、当代文学研究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J4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外国文学研究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J51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舞台艺术（戏曲、戏剧）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J52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舞台艺术（音乐、舞蹈）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J7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造型艺术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J8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影视艺术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K1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K21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先秦、秦汉史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K22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魏晋南北朝隋唐史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K23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宋辽金元史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K24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明清史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中国近代史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K4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中国现代史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K5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世界史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K9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MF1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体制改革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生态环境与保护</w:t>
            </w:r>
          </w:p>
        </w:tc>
      </w:tr>
      <w:tr w:rsidR="007208B5" w:rsidRPr="00FE5AF7" w:rsidTr="007208B5">
        <w:trPr>
          <w:trHeight w:val="27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208B5" w:rsidRPr="00FE5AF7" w:rsidRDefault="007208B5" w:rsidP="0025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E5A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出版业</w:t>
            </w:r>
          </w:p>
        </w:tc>
      </w:tr>
    </w:tbl>
    <w:p w:rsidR="007208B5" w:rsidRPr="007208B5" w:rsidRDefault="007208B5" w:rsidP="007208B5">
      <w:pPr>
        <w:widowControl/>
        <w:jc w:val="left"/>
      </w:pPr>
      <w:r>
        <w:br w:type="page"/>
      </w:r>
    </w:p>
    <w:p w:rsidR="00D1067D" w:rsidRDefault="00D1067D"/>
    <w:sectPr w:rsidR="00D1067D" w:rsidSect="00676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08B5"/>
    <w:rsid w:val="00023ADE"/>
    <w:rsid w:val="00057262"/>
    <w:rsid w:val="00061DA2"/>
    <w:rsid w:val="000651CD"/>
    <w:rsid w:val="00070933"/>
    <w:rsid w:val="00082104"/>
    <w:rsid w:val="000A6DF1"/>
    <w:rsid w:val="0013562A"/>
    <w:rsid w:val="0015478F"/>
    <w:rsid w:val="0017699A"/>
    <w:rsid w:val="001908C7"/>
    <w:rsid w:val="001B7E11"/>
    <w:rsid w:val="001D66AF"/>
    <w:rsid w:val="001E0846"/>
    <w:rsid w:val="00216EBF"/>
    <w:rsid w:val="00253839"/>
    <w:rsid w:val="00263AA1"/>
    <w:rsid w:val="0026651D"/>
    <w:rsid w:val="002820B6"/>
    <w:rsid w:val="002B54F6"/>
    <w:rsid w:val="002F5651"/>
    <w:rsid w:val="00306F1D"/>
    <w:rsid w:val="00310B2F"/>
    <w:rsid w:val="00316294"/>
    <w:rsid w:val="0032339B"/>
    <w:rsid w:val="00334DFD"/>
    <w:rsid w:val="00346BCE"/>
    <w:rsid w:val="00362EAF"/>
    <w:rsid w:val="003712D3"/>
    <w:rsid w:val="003B7DDF"/>
    <w:rsid w:val="003D078A"/>
    <w:rsid w:val="00403F3F"/>
    <w:rsid w:val="00415927"/>
    <w:rsid w:val="004506FB"/>
    <w:rsid w:val="004516CD"/>
    <w:rsid w:val="00457576"/>
    <w:rsid w:val="00463079"/>
    <w:rsid w:val="00471784"/>
    <w:rsid w:val="004937C1"/>
    <w:rsid w:val="004B17F3"/>
    <w:rsid w:val="004E1C8A"/>
    <w:rsid w:val="0054514D"/>
    <w:rsid w:val="00560751"/>
    <w:rsid w:val="005618D6"/>
    <w:rsid w:val="005636DF"/>
    <w:rsid w:val="00572FF0"/>
    <w:rsid w:val="00584E74"/>
    <w:rsid w:val="005A2E60"/>
    <w:rsid w:val="005B1A33"/>
    <w:rsid w:val="005D0765"/>
    <w:rsid w:val="00602280"/>
    <w:rsid w:val="006170FF"/>
    <w:rsid w:val="00631340"/>
    <w:rsid w:val="00650E17"/>
    <w:rsid w:val="00656511"/>
    <w:rsid w:val="00656EF1"/>
    <w:rsid w:val="00662304"/>
    <w:rsid w:val="006677C0"/>
    <w:rsid w:val="006709B1"/>
    <w:rsid w:val="00676F07"/>
    <w:rsid w:val="00681EC1"/>
    <w:rsid w:val="006B4075"/>
    <w:rsid w:val="006D7ABA"/>
    <w:rsid w:val="006F0AF6"/>
    <w:rsid w:val="006F0D2A"/>
    <w:rsid w:val="006F1AE7"/>
    <w:rsid w:val="006F36F8"/>
    <w:rsid w:val="00710CD1"/>
    <w:rsid w:val="00714CF2"/>
    <w:rsid w:val="007208B5"/>
    <w:rsid w:val="00721088"/>
    <w:rsid w:val="007526A2"/>
    <w:rsid w:val="00761CFF"/>
    <w:rsid w:val="00795196"/>
    <w:rsid w:val="007C1A24"/>
    <w:rsid w:val="007C4EE5"/>
    <w:rsid w:val="007D296D"/>
    <w:rsid w:val="0080451C"/>
    <w:rsid w:val="00823D5E"/>
    <w:rsid w:val="00831D96"/>
    <w:rsid w:val="008761CB"/>
    <w:rsid w:val="008876A1"/>
    <w:rsid w:val="008B4F25"/>
    <w:rsid w:val="008E2E93"/>
    <w:rsid w:val="008E40BA"/>
    <w:rsid w:val="00906902"/>
    <w:rsid w:val="00920A1B"/>
    <w:rsid w:val="009376CB"/>
    <w:rsid w:val="00941069"/>
    <w:rsid w:val="00943D00"/>
    <w:rsid w:val="00985513"/>
    <w:rsid w:val="009A13D8"/>
    <w:rsid w:val="009C1763"/>
    <w:rsid w:val="009C4840"/>
    <w:rsid w:val="009D0380"/>
    <w:rsid w:val="00A05E5E"/>
    <w:rsid w:val="00A06A32"/>
    <w:rsid w:val="00A0710B"/>
    <w:rsid w:val="00A35183"/>
    <w:rsid w:val="00A50559"/>
    <w:rsid w:val="00A54A27"/>
    <w:rsid w:val="00A7732E"/>
    <w:rsid w:val="00AA06FD"/>
    <w:rsid w:val="00AB007E"/>
    <w:rsid w:val="00AB7394"/>
    <w:rsid w:val="00AB73CA"/>
    <w:rsid w:val="00AF0F13"/>
    <w:rsid w:val="00AF3444"/>
    <w:rsid w:val="00B11C10"/>
    <w:rsid w:val="00B31544"/>
    <w:rsid w:val="00B408E3"/>
    <w:rsid w:val="00B72E40"/>
    <w:rsid w:val="00B910A8"/>
    <w:rsid w:val="00BC3EA9"/>
    <w:rsid w:val="00BD3731"/>
    <w:rsid w:val="00C2120F"/>
    <w:rsid w:val="00C26E84"/>
    <w:rsid w:val="00C45A6D"/>
    <w:rsid w:val="00C50629"/>
    <w:rsid w:val="00CD5B37"/>
    <w:rsid w:val="00CD6B3B"/>
    <w:rsid w:val="00D1067D"/>
    <w:rsid w:val="00D13A9D"/>
    <w:rsid w:val="00D86239"/>
    <w:rsid w:val="00DE3506"/>
    <w:rsid w:val="00DF23DC"/>
    <w:rsid w:val="00E00EA8"/>
    <w:rsid w:val="00E27A45"/>
    <w:rsid w:val="00E40DDC"/>
    <w:rsid w:val="00E74355"/>
    <w:rsid w:val="00E81622"/>
    <w:rsid w:val="00EA6378"/>
    <w:rsid w:val="00EB4E17"/>
    <w:rsid w:val="00ED116A"/>
    <w:rsid w:val="00F135A1"/>
    <w:rsid w:val="00F35F23"/>
    <w:rsid w:val="00F4084A"/>
    <w:rsid w:val="00F60710"/>
    <w:rsid w:val="00F971D7"/>
    <w:rsid w:val="00FA20E4"/>
    <w:rsid w:val="00FF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8B5"/>
    <w:pPr>
      <w:widowControl w:val="0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7208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默认段落字体 Para Char"/>
    <w:basedOn w:val="a"/>
    <w:autoRedefine/>
    <w:rsid w:val="00E81622"/>
    <w:pPr>
      <w:spacing w:beforeLines="50" w:afterLines="50"/>
      <w:jc w:val="left"/>
    </w:pPr>
    <w:rPr>
      <w:sz w:val="30"/>
      <w:szCs w:val="32"/>
    </w:rPr>
  </w:style>
  <w:style w:type="paragraph" w:customStyle="1" w:styleId="1">
    <w:name w:val="样式1"/>
    <w:basedOn w:val="a"/>
    <w:rsid w:val="00E81622"/>
    <w:pPr>
      <w:spacing w:afterLines="20" w:line="312" w:lineRule="auto"/>
      <w:ind w:firstLineChars="200" w:firstLine="420"/>
      <w:jc w:val="center"/>
    </w:pPr>
    <w:rPr>
      <w:rFonts w:ascii="仿宋_GB2312" w:eastAsia="仿宋_GB2312"/>
      <w:noProof/>
    </w:rPr>
  </w:style>
  <w:style w:type="character" w:customStyle="1" w:styleId="3Char">
    <w:name w:val="标题 3 Char"/>
    <w:basedOn w:val="a0"/>
    <w:link w:val="3"/>
    <w:uiPriority w:val="9"/>
    <w:rsid w:val="007208B5"/>
    <w:rPr>
      <w:b/>
      <w:bCs/>
      <w:kern w:val="2"/>
      <w:sz w:val="32"/>
      <w:szCs w:val="32"/>
    </w:rPr>
  </w:style>
  <w:style w:type="paragraph" w:styleId="a3">
    <w:name w:val="Document Map"/>
    <w:basedOn w:val="a"/>
    <w:link w:val="Char"/>
    <w:rsid w:val="007208B5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rsid w:val="007208B5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1FF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2017-03-10T02:50:00Z</dcterms:created>
  <dcterms:modified xsi:type="dcterms:W3CDTF">2017-03-10T02:52:00Z</dcterms:modified>
</cp:coreProperties>
</file>